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14B5" w14:textId="6DCA4CA4" w:rsidR="000B23E8" w:rsidRDefault="00073DB2" w:rsidP="000B23E8">
      <w:r w:rsidRPr="00073DB2">
        <w:t>Plastic LED flashlight</w:t>
      </w:r>
      <w:r w:rsidR="000B23E8">
        <w:t xml:space="preserve"> is a kind of flashlight made of </w:t>
      </w:r>
      <w:proofErr w:type="gramStart"/>
      <w:r w:rsidR="000B23E8">
        <w:t>high quality</w:t>
      </w:r>
      <w:proofErr w:type="gramEnd"/>
      <w:r w:rsidR="000B23E8">
        <w:t xml:space="preserve"> </w:t>
      </w:r>
      <w:r w:rsidR="0056271F">
        <w:rPr>
          <w:rFonts w:hint="eastAsia"/>
        </w:rPr>
        <w:t>p</w:t>
      </w:r>
      <w:r w:rsidRPr="00073DB2">
        <w:t>lastic</w:t>
      </w:r>
      <w:r w:rsidR="000B23E8">
        <w:t>, which is</w:t>
      </w:r>
      <w:r w:rsidR="0056271F" w:rsidRPr="0056271F">
        <w:t xml:space="preserve"> </w:t>
      </w:r>
      <w:r w:rsidR="0056271F" w:rsidRPr="0056271F">
        <w:t>lightweight</w:t>
      </w:r>
      <w:r w:rsidR="0056271F">
        <w:t xml:space="preserve"> </w:t>
      </w:r>
      <w:r w:rsidR="000B23E8">
        <w:t xml:space="preserve">and </w:t>
      </w:r>
      <w:r w:rsidR="0056271F" w:rsidRPr="0056271F">
        <w:t>portable</w:t>
      </w:r>
      <w:r w:rsidR="000B23E8">
        <w:t>.</w:t>
      </w:r>
    </w:p>
    <w:p w14:paraId="44F490C5" w14:textId="3CC70CBE" w:rsidR="006C2405" w:rsidRPr="000B23E8" w:rsidRDefault="0056271F" w:rsidP="0056271F">
      <w:r w:rsidRPr="0056271F">
        <w:t>Due to the plasticity of plastic materials, it can be made into a variety of complex shapes, as well as beautiful shapes. This fully meets the customer demand for product miniaturization and technology.</w:t>
      </w:r>
    </w:p>
    <w:sectPr w:rsidR="006C2405" w:rsidRPr="000B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C1"/>
    <w:rsid w:val="00073DB2"/>
    <w:rsid w:val="000B23E8"/>
    <w:rsid w:val="003A50C1"/>
    <w:rsid w:val="0056271F"/>
    <w:rsid w:val="005C4B31"/>
    <w:rsid w:val="006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1A95"/>
  <w15:chartTrackingRefBased/>
  <w15:docId w15:val="{1B6AF815-D3D6-44C0-9356-00E03257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2021-10-18T02:37:00Z</dcterms:created>
  <dcterms:modified xsi:type="dcterms:W3CDTF">2021-10-18T02:42:00Z</dcterms:modified>
</cp:coreProperties>
</file>